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川投（资阳）燃气发电有限公司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应聘人员报名表</w:t>
      </w:r>
    </w:p>
    <w:tbl>
      <w:tblPr>
        <w:tblStyle w:val="6"/>
        <w:tblW w:w="9640" w:type="dxa"/>
        <w:tblInd w:w="-318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64"/>
        <w:gridCol w:w="29"/>
        <w:gridCol w:w="426"/>
        <w:gridCol w:w="275"/>
        <w:gridCol w:w="579"/>
        <w:gridCol w:w="139"/>
        <w:gridCol w:w="134"/>
        <w:gridCol w:w="1133"/>
        <w:gridCol w:w="139"/>
        <w:gridCol w:w="287"/>
        <w:gridCol w:w="1139"/>
        <w:gridCol w:w="696"/>
        <w:gridCol w:w="12"/>
        <w:gridCol w:w="712"/>
        <w:gridCol w:w="281"/>
        <w:gridCol w:w="287"/>
        <w:gridCol w:w="170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应聘职位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统一调配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入党时间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血型</w:t>
            </w:r>
          </w:p>
        </w:tc>
        <w:tc>
          <w:tcPr>
            <w:tcW w:w="1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身高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体重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户口所在地</w:t>
            </w:r>
          </w:p>
        </w:tc>
        <w:tc>
          <w:tcPr>
            <w:tcW w:w="1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籍贯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参加工作时间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健康状况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现职岗位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驾照类型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手机号码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本人住址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家庭地址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第一学历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5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第一学位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5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最高学历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5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最高学位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5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职业技能等级</w:t>
            </w: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教育持证</w:t>
            </w:r>
          </w:p>
        </w:tc>
        <w:tc>
          <w:tcPr>
            <w:tcW w:w="7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薪酬期望值</w:t>
            </w:r>
          </w:p>
        </w:tc>
        <w:tc>
          <w:tcPr>
            <w:tcW w:w="7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个人爱好或特长</w:t>
            </w:r>
          </w:p>
        </w:tc>
        <w:tc>
          <w:tcPr>
            <w:tcW w:w="7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学习、培训经历（自上高中时填起）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起止年月</w:t>
            </w: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</w:t>
            </w: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学习结果（毕、结、肄业）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主要工作经历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起止年月</w:t>
            </w: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单位及部门</w:t>
            </w: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职务或岗位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获奖励情况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获奖时间</w:t>
            </w: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获奖称号</w:t>
            </w: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授予单位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职称、技能、取证情况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职称、技能、取证</w:t>
            </w:r>
            <w:r>
              <w:rPr>
                <w:rFonts w:hint="eastAsia"/>
                <w:sz w:val="24"/>
              </w:rPr>
              <w:t>和等级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授予单位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主要家庭成员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2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聘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由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评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价</w:t>
            </w:r>
          </w:p>
        </w:tc>
        <w:tc>
          <w:tcPr>
            <w:tcW w:w="893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1.应聘理由：</w:t>
            </w: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2.自我评价：</w:t>
            </w:r>
          </w:p>
          <w:p>
            <w:pPr>
              <w:pStyle w:val="2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特别提示</w:t>
            </w:r>
          </w:p>
        </w:tc>
        <w:tc>
          <w:tcPr>
            <w:tcW w:w="893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申明：本人承诺所填写资料真实可靠，如若虚报，愿意接受贵公司解除劳动合同的处理。         </w:t>
            </w:r>
          </w:p>
          <w:p>
            <w:pPr>
              <w:jc w:val="center"/>
              <w:rPr>
                <w:rFonts w:hint="default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 w:val="0"/>
                <w:sz w:val="28"/>
                <w:szCs w:val="28"/>
              </w:rPr>
              <w:t>本人手</w:t>
            </w:r>
            <w:bookmarkStart w:id="0" w:name="_GoBack"/>
            <w:bookmarkEnd w:id="0"/>
            <w:r>
              <w:rPr>
                <w:rFonts w:hint="eastAsia"/>
                <w:b/>
                <w:bCs w:val="0"/>
                <w:sz w:val="28"/>
                <w:szCs w:val="28"/>
              </w:rPr>
              <w:t>写签名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iZjdlYzA3NDI2ODhiNWQxODFkZDA1OWY0MTQyMzUifQ=="/>
  </w:docVars>
  <w:rsids>
    <w:rsidRoot w:val="5ED345E7"/>
    <w:rsid w:val="0573360F"/>
    <w:rsid w:val="092D7425"/>
    <w:rsid w:val="0AF05A59"/>
    <w:rsid w:val="0BC828B4"/>
    <w:rsid w:val="0E687697"/>
    <w:rsid w:val="14E53BB9"/>
    <w:rsid w:val="151C012C"/>
    <w:rsid w:val="15921610"/>
    <w:rsid w:val="15C91D80"/>
    <w:rsid w:val="15D909EC"/>
    <w:rsid w:val="1A4C1045"/>
    <w:rsid w:val="1AF07E89"/>
    <w:rsid w:val="1CA762C1"/>
    <w:rsid w:val="1E853B6F"/>
    <w:rsid w:val="1E8C1259"/>
    <w:rsid w:val="21C5457C"/>
    <w:rsid w:val="261E71C5"/>
    <w:rsid w:val="27C05400"/>
    <w:rsid w:val="288E2628"/>
    <w:rsid w:val="28D70EBF"/>
    <w:rsid w:val="28E1719B"/>
    <w:rsid w:val="2AB93752"/>
    <w:rsid w:val="2CF47123"/>
    <w:rsid w:val="2E6B2305"/>
    <w:rsid w:val="2FBB6D2F"/>
    <w:rsid w:val="30CE4CBA"/>
    <w:rsid w:val="32E1002E"/>
    <w:rsid w:val="3C332186"/>
    <w:rsid w:val="3EB74945"/>
    <w:rsid w:val="3F0E14F2"/>
    <w:rsid w:val="4077408B"/>
    <w:rsid w:val="4309117F"/>
    <w:rsid w:val="46F849D3"/>
    <w:rsid w:val="489D7D4A"/>
    <w:rsid w:val="4CDC14DA"/>
    <w:rsid w:val="4D5206EC"/>
    <w:rsid w:val="4DAC4DD0"/>
    <w:rsid w:val="4E7C4BF7"/>
    <w:rsid w:val="568B2CA2"/>
    <w:rsid w:val="56A4248C"/>
    <w:rsid w:val="58E75446"/>
    <w:rsid w:val="5CA80945"/>
    <w:rsid w:val="5DAC0B9D"/>
    <w:rsid w:val="5E982C0D"/>
    <w:rsid w:val="5ED345E7"/>
    <w:rsid w:val="5F6D3C4D"/>
    <w:rsid w:val="5FA25A2C"/>
    <w:rsid w:val="60AB593B"/>
    <w:rsid w:val="636203B7"/>
    <w:rsid w:val="67B95971"/>
    <w:rsid w:val="69C5436A"/>
    <w:rsid w:val="6A397FEC"/>
    <w:rsid w:val="6A757D29"/>
    <w:rsid w:val="6B2D0236"/>
    <w:rsid w:val="6CC52138"/>
    <w:rsid w:val="6CD86F6B"/>
    <w:rsid w:val="6FFC0A03"/>
    <w:rsid w:val="70296642"/>
    <w:rsid w:val="70531EC8"/>
    <w:rsid w:val="756714E2"/>
    <w:rsid w:val="759D4360"/>
    <w:rsid w:val="75D07B5A"/>
    <w:rsid w:val="79332C55"/>
    <w:rsid w:val="79C26431"/>
    <w:rsid w:val="79F96A39"/>
    <w:rsid w:val="7CD8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8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UserStyle_0"/>
    <w:basedOn w:val="1"/>
    <w:qFormat/>
    <w:uiPriority w:val="0"/>
    <w:pPr>
      <w:snapToGrid w:val="0"/>
      <w:spacing w:line="520" w:lineRule="exact"/>
      <w:ind w:firstLine="562"/>
      <w:jc w:val="both"/>
      <w:textAlignment w:val="baseline"/>
    </w:pPr>
    <w:rPr>
      <w:rFonts w:ascii="Times New Roman" w:hAnsi="Calibri" w:eastAsia="宋体"/>
      <w:color w:val="000000"/>
      <w:kern w:val="2"/>
      <w:sz w:val="28"/>
      <w:szCs w:val="28"/>
      <w:lang w:val="en-US" w:eastAsia="zh-CN" w:bidi="ar-SA"/>
    </w:rPr>
  </w:style>
  <w:style w:type="character" w:customStyle="1" w:styleId="10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361</Words>
  <Characters>368</Characters>
  <Lines>0</Lines>
  <Paragraphs>0</Paragraphs>
  <TotalTime>5</TotalTime>
  <ScaleCrop>false</ScaleCrop>
  <LinksUpToDate>false</LinksUpToDate>
  <CharactersWithSpaces>422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2021-08-12T01:15:00Z</dcterms:created>
  <dc:creator>温建霞</dc:creator>
  <cp:lastModifiedBy>哦</cp:lastModifiedBy>
  <dcterms:modified xsi:type="dcterms:W3CDTF">2022-08-31T06:10:33Z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1546307673F646E4A04AD2CA2E224F09</vt:lpwstr>
  </property>
</Properties>
</file>